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9D4E77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07.12.2022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51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03327" w:rsidRDefault="00103327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103327">
        <w:rPr>
          <w:rFonts w:ascii="Times New Roman" w:hAnsi="Times New Roman"/>
          <w:b w:val="0"/>
          <w:color w:val="000000"/>
          <w:sz w:val="28"/>
          <w:szCs w:val="24"/>
        </w:rPr>
        <w:t>село Веселоярск</w:t>
      </w:r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Веселоярского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Веселоярский сельсовет Рубцовского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Администрацией Веселоярского сельсовета Рубцовского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hyperlink r:id="rId5" w:history="1">
        <w:r w:rsidR="009D4E77" w:rsidRPr="00C20A07">
          <w:rPr>
            <w:rStyle w:val="a9"/>
            <w:rFonts w:ascii="Times New Roman" w:hAnsi="Times New Roman"/>
            <w:sz w:val="28"/>
            <w:szCs w:val="24"/>
            <w:lang w:eastAsia="ar-SA"/>
          </w:rPr>
          <w:t>http://www.rubradmin.ru</w:t>
        </w:r>
      </w:hyperlink>
      <w:r w:rsidR="009503EE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9503EE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Зам. Главы Администрации                                                         И.Е.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Кормилина</w:t>
      </w:r>
      <w:proofErr w:type="spellEnd"/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C86177" w:rsidRDefault="009D4E77" w:rsidP="009D4E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9D4E77" w:rsidRPr="00C86177" w:rsidRDefault="009D4E77" w:rsidP="0024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07.12.2022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>Администрацией Веселоярского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D3"/>
    <w:rsid w:val="000075D3"/>
    <w:rsid w:val="000904D5"/>
    <w:rsid w:val="00103327"/>
    <w:rsid w:val="0017357F"/>
    <w:rsid w:val="001A61BB"/>
    <w:rsid w:val="00243372"/>
    <w:rsid w:val="00327AAB"/>
    <w:rsid w:val="003E5745"/>
    <w:rsid w:val="005A558F"/>
    <w:rsid w:val="005F0D53"/>
    <w:rsid w:val="00661EA5"/>
    <w:rsid w:val="006F3FC3"/>
    <w:rsid w:val="008455D3"/>
    <w:rsid w:val="008C23A2"/>
    <w:rsid w:val="009503EE"/>
    <w:rsid w:val="009C4A1A"/>
    <w:rsid w:val="009D4E77"/>
    <w:rsid w:val="00A65DCA"/>
    <w:rsid w:val="00BC5981"/>
    <w:rsid w:val="00C737F1"/>
    <w:rsid w:val="00E403DB"/>
    <w:rsid w:val="00E936A6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81F56-5B94-4ABE-8FAA-F5DF2129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2022-12-07T04:55:00Z</cp:lastPrinted>
  <dcterms:created xsi:type="dcterms:W3CDTF">2022-02-24T07:47:00Z</dcterms:created>
  <dcterms:modified xsi:type="dcterms:W3CDTF">2022-12-07T04:56:00Z</dcterms:modified>
</cp:coreProperties>
</file>